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A31E88" w:rsidRPr="008777E2" w:rsidTr="00D83C3E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1E88" w:rsidRPr="004272A4" w:rsidRDefault="00A31E88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31E88" w:rsidRPr="004272A4" w:rsidRDefault="00A31E88" w:rsidP="00D83C3E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A31E88" w:rsidRPr="008777E2" w:rsidRDefault="00A31E88" w:rsidP="00D83C3E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A31E88" w:rsidRPr="008777E2" w:rsidRDefault="00A31E88" w:rsidP="00D83C3E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A31E88" w:rsidRPr="008777E2" w:rsidTr="00D83C3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31E88" w:rsidRPr="008777E2" w:rsidRDefault="00A31E88" w:rsidP="00D83C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Pr="008777E2">
              <w:fldChar w:fldCharType="begin"/>
            </w:r>
            <w:r w:rsidRPr="008777E2">
              <w:instrText>HYPERLINK "mailto:Afanasovskoe.sp@tatar.ru"</w:instrText>
            </w:r>
            <w:r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@tatar.ru</w:t>
            </w:r>
            <w:r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A31E88" w:rsidRDefault="00A31E88" w:rsidP="00A31E88">
      <w:pPr>
        <w:spacing w:after="0" w:line="240" w:lineRule="auto"/>
        <w:rPr>
          <w:lang w:val="tt-RU"/>
        </w:rPr>
      </w:pPr>
    </w:p>
    <w:p w:rsidR="00A31E88" w:rsidRDefault="00A31E88" w:rsidP="00A31E88">
      <w:pPr>
        <w:spacing w:after="0" w:line="240" w:lineRule="auto"/>
        <w:rPr>
          <w:lang w:val="tt-RU"/>
        </w:rPr>
      </w:pPr>
    </w:p>
    <w:p w:rsidR="00A31E88" w:rsidRPr="006C10FD" w:rsidRDefault="00A31E88" w:rsidP="00A31E88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A31E88" w:rsidRPr="00FA60CE" w:rsidRDefault="00A31E88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A31E88" w:rsidRDefault="00A31E88" w:rsidP="00A31E8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A31E88" w:rsidRDefault="00926124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</w:t>
      </w:r>
      <w:r w:rsidR="00F21E87">
        <w:rPr>
          <w:rFonts w:ascii="Times New Roman" w:hAnsi="Times New Roman"/>
          <w:sz w:val="28"/>
          <w:szCs w:val="28"/>
          <w:lang w:val="tt-RU"/>
        </w:rPr>
        <w:t>т 08.11.</w:t>
      </w:r>
      <w:r w:rsidR="00A31E88">
        <w:rPr>
          <w:rFonts w:ascii="Times New Roman" w:hAnsi="Times New Roman"/>
          <w:sz w:val="28"/>
          <w:szCs w:val="28"/>
          <w:lang w:val="tt-RU"/>
        </w:rPr>
        <w:t xml:space="preserve">2024 г.                                             </w:t>
      </w:r>
      <w:r w:rsidR="00F21E87">
        <w:rPr>
          <w:rFonts w:ascii="Times New Roman" w:hAnsi="Times New Roman"/>
          <w:sz w:val="28"/>
          <w:szCs w:val="28"/>
          <w:lang w:val="tt-RU"/>
        </w:rPr>
        <w:t xml:space="preserve">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</w:t>
      </w:r>
      <w:r w:rsidR="00F21E87">
        <w:rPr>
          <w:rFonts w:ascii="Times New Roman" w:hAnsi="Times New Roman"/>
          <w:sz w:val="28"/>
          <w:szCs w:val="28"/>
          <w:lang w:val="tt-RU"/>
        </w:rPr>
        <w:t xml:space="preserve">    №</w:t>
      </w:r>
      <w:r w:rsidR="00A402DA">
        <w:rPr>
          <w:rFonts w:ascii="Times New Roman" w:hAnsi="Times New Roman"/>
          <w:sz w:val="28"/>
          <w:szCs w:val="28"/>
          <w:lang w:val="tt-RU"/>
        </w:rPr>
        <w:t xml:space="preserve"> </w:t>
      </w:r>
      <w:bookmarkStart w:id="0" w:name="_GoBack"/>
      <w:bookmarkEnd w:id="0"/>
      <w:r w:rsidR="00F21E87">
        <w:rPr>
          <w:rFonts w:ascii="Times New Roman" w:hAnsi="Times New Roman"/>
          <w:sz w:val="28"/>
          <w:szCs w:val="28"/>
          <w:lang w:val="tt-RU"/>
        </w:rPr>
        <w:t>3</w:t>
      </w: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31E88" w:rsidRDefault="00A31E88" w:rsidP="00A31E88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A31E88" w:rsidRPr="00EB26C8" w:rsidRDefault="00A31E88" w:rsidP="00A31E88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Малые Ерыклы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A31E88" w:rsidRDefault="00A31E88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6124" w:rsidRPr="00697B5A" w:rsidRDefault="00926124" w:rsidP="00A31E8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1E88" w:rsidRPr="00697B5A" w:rsidRDefault="00A31E88" w:rsidP="009261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A31E88" w:rsidRPr="00926124" w:rsidRDefault="00A31E88" w:rsidP="00926124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926124">
        <w:rPr>
          <w:rFonts w:ascii="Times New Roman" w:hAnsi="Times New Roman"/>
          <w:sz w:val="28"/>
          <w:szCs w:val="28"/>
        </w:rPr>
        <w:t xml:space="preserve">Назначить на 02 декабря 2024 года на 15.00 часов,  в здании сельского клуба д. Малые Ерыклы, сход граждан по вопросу введения самообложения в  населенном пункте Малые Ерыклы  Каенлинского сельского поселения Нижнекамского муниципального района. </w:t>
      </w:r>
    </w:p>
    <w:p w:rsidR="00A31E88" w:rsidRPr="00A4353D" w:rsidRDefault="00A31E88" w:rsidP="00A31E88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A31E88" w:rsidRPr="00293D30" w:rsidRDefault="00A31E88" w:rsidP="00A31E88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A31E88" w:rsidRDefault="00A31E88" w:rsidP="00926124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</w:t>
      </w:r>
      <w:r w:rsidRPr="00F21E87">
        <w:rPr>
          <w:rFonts w:ascii="Times New Roman" w:hAnsi="Times New Roman"/>
          <w:sz w:val="28"/>
          <w:szCs w:val="28"/>
        </w:rPr>
        <w:t>2025 году в сумме 1 000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</w:t>
      </w:r>
      <w:proofErr w:type="gramStart"/>
      <w:r w:rsidRPr="00697B5A">
        <w:rPr>
          <w:rFonts w:ascii="Times New Roman" w:hAnsi="Times New Roman"/>
          <w:sz w:val="28"/>
          <w:szCs w:val="28"/>
        </w:rPr>
        <w:t>на</w:t>
      </w:r>
      <w:proofErr w:type="gramEnd"/>
      <w:r w:rsidRPr="00697B5A">
        <w:rPr>
          <w:rFonts w:ascii="Times New Roman" w:hAnsi="Times New Roman"/>
          <w:sz w:val="28"/>
          <w:szCs w:val="28"/>
        </w:rPr>
        <w:t xml:space="preserve"> территории   населенного пункта </w:t>
      </w:r>
      <w:r>
        <w:rPr>
          <w:rFonts w:ascii="Times New Roman" w:hAnsi="Times New Roman"/>
          <w:sz w:val="28"/>
          <w:szCs w:val="28"/>
        </w:rPr>
        <w:t>Малые Ерыклы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>муниципального района,</w:t>
      </w:r>
      <w:r w:rsidR="00926124">
        <w:rPr>
          <w:rFonts w:ascii="Times New Roman" w:hAnsi="Times New Roman"/>
          <w:sz w:val="28"/>
          <w:szCs w:val="28"/>
        </w:rPr>
        <w:t xml:space="preserve">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r>
        <w:rPr>
          <w:rFonts w:ascii="Times New Roman" w:hAnsi="Times New Roman"/>
          <w:sz w:val="28"/>
          <w:szCs w:val="28"/>
        </w:rPr>
        <w:t xml:space="preserve"> супруги/супруга граждан, призванных на военную службу по частичной мобилизации в Вооруженные силы Российской Федерации;</w:t>
      </w:r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>п</w:t>
      </w:r>
      <w:r w:rsidRPr="008777E2">
        <w:rPr>
          <w:rFonts w:ascii="Times New Roman" w:hAnsi="Times New Roman"/>
          <w:sz w:val="28"/>
          <w:szCs w:val="28"/>
        </w:rPr>
        <w:t>роизводят уплату в размере 50% от указанной суммы инвалиды 2 группы и пенсионеры старше 80 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9C1883" w:rsidRDefault="00A31E88" w:rsidP="009C1883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9C1883">
        <w:rPr>
          <w:rFonts w:ascii="Times New Roman" w:hAnsi="Times New Roman"/>
          <w:sz w:val="28"/>
          <w:szCs w:val="28"/>
        </w:rPr>
        <w:t>- проектирование, строительство и ремонт систем водоснабжения и водоотведения, водонапорных башен, скважин и других инженерных сооружений, обеспечивающих забор воды из источников водоснабжения, ее очистку, трансп</w:t>
      </w:r>
      <w:r w:rsidR="00926124">
        <w:rPr>
          <w:rFonts w:ascii="Times New Roman" w:hAnsi="Times New Roman"/>
          <w:sz w:val="28"/>
          <w:szCs w:val="28"/>
        </w:rPr>
        <w:t>ортировку и подачу воды жителям</w:t>
      </w:r>
    </w:p>
    <w:p w:rsidR="00A31E88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31E88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A31E88" w:rsidRPr="00697B5A" w:rsidRDefault="00A31E88" w:rsidP="00A31E8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31E88" w:rsidRPr="00E77270" w:rsidRDefault="00A31E88" w:rsidP="00A31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A31E88" w:rsidRPr="00697B5A" w:rsidRDefault="00A31E88" w:rsidP="00A31E8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Pr="00697B5A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A31E88" w:rsidRDefault="00A31E88" w:rsidP="00A31E8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Каенлинского сельского поселения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</w:t>
      </w:r>
      <w:r w:rsidR="00926124">
        <w:rPr>
          <w:rFonts w:ascii="Times New Roman" w:hAnsi="Times New Roman"/>
          <w:sz w:val="28"/>
          <w:szCs w:val="28"/>
          <w:lang w:val="tt-RU"/>
        </w:rPr>
        <w:t xml:space="preserve">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="002E1B2D">
        <w:rPr>
          <w:rFonts w:ascii="Times New Roman" w:hAnsi="Times New Roman"/>
          <w:sz w:val="28"/>
          <w:szCs w:val="28"/>
          <w:lang w:val="tt-RU"/>
        </w:rPr>
        <w:t xml:space="preserve">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Р.Р. Гарипов</w:t>
      </w:r>
    </w:p>
    <w:p w:rsidR="00A31E88" w:rsidRPr="00F55BDF" w:rsidRDefault="00A31E88" w:rsidP="00A31E88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31E88" w:rsidRDefault="00A31E88" w:rsidP="00A31E88"/>
    <w:p w:rsidR="00A31E88" w:rsidRDefault="00A31E88"/>
    <w:sectPr w:rsidR="00A31E88" w:rsidSect="0092612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11D5A"/>
    <w:multiLevelType w:val="hybridMultilevel"/>
    <w:tmpl w:val="9258D3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E88"/>
    <w:rsid w:val="002E1B2D"/>
    <w:rsid w:val="00926124"/>
    <w:rsid w:val="009C1883"/>
    <w:rsid w:val="00A31E88"/>
    <w:rsid w:val="00A402DA"/>
    <w:rsid w:val="00F2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E88"/>
    <w:pPr>
      <w:ind w:left="720"/>
      <w:contextualSpacing/>
    </w:pPr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8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E8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31E88"/>
    <w:pPr>
      <w:ind w:left="720"/>
      <w:contextualSpacing/>
    </w:pPr>
  </w:style>
  <w:style w:type="paragraph" w:customStyle="1" w:styleId="ConsPlusNormal">
    <w:name w:val="ConsPlusNormal"/>
    <w:rsid w:val="00A31E8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2024-10-21T07:33:00Z</dcterms:created>
  <dcterms:modified xsi:type="dcterms:W3CDTF">2024-11-11T05:09:00Z</dcterms:modified>
</cp:coreProperties>
</file>